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DF2F94" w:rsidP="00DF2F9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93678" cy="1916723"/>
            <wp:effectExtent l="133350" t="114300" r="149860" b="160020"/>
            <wp:docPr id="1" name="Рисунок 1" descr="C:\Users\Админ\Desktop\грамоты музей 2019-\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моты музей 2019-\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67" cy="19190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83903" cy="1899139"/>
            <wp:effectExtent l="133350" t="114300" r="154940" b="158750"/>
            <wp:docPr id="2" name="Рисунок 2" descr="C:\Users\Админ\Desktop\грамоты музей 2019-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амоты музей 2019-\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117" cy="18999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F2F94" w:rsidRDefault="00DF2F94" w:rsidP="00DF2F94">
      <w:pPr>
        <w:jc w:val="both"/>
      </w:pPr>
      <w:r>
        <w:t xml:space="preserve">На </w:t>
      </w:r>
      <w:r w:rsidR="007E188C">
        <w:t xml:space="preserve">конференции в Сайге </w:t>
      </w:r>
      <w:proofErr w:type="spellStart"/>
      <w:r w:rsidR="007E188C">
        <w:t>Коноплицкий</w:t>
      </w:r>
      <w:proofErr w:type="spellEnd"/>
      <w:r w:rsidR="007E188C">
        <w:t xml:space="preserve"> Максим рассказывал о создании обелиска Памяти в нашем посёлке.</w:t>
      </w:r>
    </w:p>
    <w:p w:rsidR="00F74167" w:rsidRDefault="00F74167" w:rsidP="00F741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04912" cy="3593573"/>
            <wp:effectExtent l="133350" t="114300" r="153035" b="159385"/>
            <wp:docPr id="3" name="Рисунок 3" descr="C:\Users\Админ\Desktop\IMG-202402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240226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36" cy="35951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4167" w:rsidRDefault="00F74167" w:rsidP="00DF2F94">
      <w:pPr>
        <w:jc w:val="both"/>
      </w:pPr>
    </w:p>
    <w:sectPr w:rsidR="00F7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E2"/>
    <w:rsid w:val="007213E2"/>
    <w:rsid w:val="007E188C"/>
    <w:rsid w:val="009E42E5"/>
    <w:rsid w:val="00DF2F94"/>
    <w:rsid w:val="00F7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2025-10-09T01:25:00Z</dcterms:created>
  <dcterms:modified xsi:type="dcterms:W3CDTF">2025-10-10T01:48:00Z</dcterms:modified>
</cp:coreProperties>
</file>